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7C" w:rsidRDefault="00656C85">
      <w:pPr>
        <w:contextualSpacing w:val="0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</w:t>
      </w:r>
    </w:p>
    <w:p w:rsidR="00806B7C" w:rsidRDefault="00806B7C">
      <w:pPr>
        <w:contextualSpacing w:val="0"/>
        <w:rPr>
          <w:b/>
          <w:u w:val="single"/>
        </w:rPr>
      </w:pPr>
    </w:p>
    <w:p w:rsidR="00806B7C" w:rsidRDefault="00656C85">
      <w:pPr>
        <w:contextualSpacing w:val="0"/>
        <w:rPr>
          <w:b/>
          <w:u w:val="single"/>
        </w:rPr>
      </w:pPr>
      <w:r>
        <w:rPr>
          <w:b/>
          <w:u w:val="single"/>
        </w:rPr>
        <w:t xml:space="preserve">Student </w:t>
      </w:r>
      <w:proofErr w:type="spellStart"/>
      <w:r>
        <w:rPr>
          <w:b/>
          <w:u w:val="single"/>
        </w:rPr>
        <w:t>Self Assessment</w:t>
      </w:r>
      <w:proofErr w:type="spellEnd"/>
      <w:r>
        <w:rPr>
          <w:b/>
          <w:u w:val="single"/>
        </w:rPr>
        <w:t xml:space="preserve"> of Learning Skills.</w:t>
      </w:r>
    </w:p>
    <w:p w:rsidR="00806B7C" w:rsidRDefault="00806B7C">
      <w:pPr>
        <w:contextualSpacing w:val="0"/>
        <w:rPr>
          <w:b/>
          <w:u w:val="single"/>
        </w:rPr>
      </w:pPr>
    </w:p>
    <w:p w:rsidR="00806B7C" w:rsidRDefault="00656C85">
      <w:pPr>
        <w:contextualSpacing w:val="0"/>
      </w:pPr>
      <w:r>
        <w:t>Respond to the following statements, be as honest as possible!</w:t>
      </w:r>
    </w:p>
    <w:p w:rsidR="00806B7C" w:rsidRDefault="00806B7C">
      <w:pPr>
        <w:contextualSpacing w:val="0"/>
      </w:pPr>
    </w:p>
    <w:p w:rsidR="00806B7C" w:rsidRDefault="00656C85">
      <w:pPr>
        <w:contextualSpacing w:val="0"/>
        <w:rPr>
          <w:b/>
        </w:rPr>
      </w:pPr>
      <w:r>
        <w:rPr>
          <w:b/>
        </w:rPr>
        <w:t>R = Rarely</w:t>
      </w:r>
    </w:p>
    <w:p w:rsidR="00806B7C" w:rsidRDefault="00656C85">
      <w:pPr>
        <w:contextualSpacing w:val="0"/>
        <w:rPr>
          <w:b/>
        </w:rPr>
      </w:pPr>
      <w:r>
        <w:rPr>
          <w:b/>
        </w:rPr>
        <w:t>S = Sometimes</w:t>
      </w:r>
    </w:p>
    <w:p w:rsidR="00806B7C" w:rsidRDefault="00656C85">
      <w:pPr>
        <w:contextualSpacing w:val="0"/>
        <w:rPr>
          <w:b/>
        </w:rPr>
      </w:pPr>
      <w:r>
        <w:rPr>
          <w:b/>
        </w:rPr>
        <w:t>U = Usually</w:t>
      </w:r>
    </w:p>
    <w:p w:rsidR="00806B7C" w:rsidRDefault="00656C85">
      <w:pPr>
        <w:contextualSpacing w:val="0"/>
        <w:rPr>
          <w:b/>
        </w:rPr>
      </w:pPr>
      <w:r>
        <w:rPr>
          <w:b/>
        </w:rPr>
        <w:t>C = Consistently</w:t>
      </w:r>
    </w:p>
    <w:p w:rsidR="00806B7C" w:rsidRDefault="00806B7C">
      <w:pPr>
        <w:contextualSpacing w:val="0"/>
        <w:rPr>
          <w:b/>
        </w:rPr>
      </w:pPr>
    </w:p>
    <w:p w:rsidR="00806B7C" w:rsidRDefault="00806B7C">
      <w:pPr>
        <w:contextualSpacing w:val="0"/>
      </w:pPr>
    </w:p>
    <w:tbl>
      <w:tblPr>
        <w:tblStyle w:val="a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5"/>
        <w:gridCol w:w="1035"/>
        <w:gridCol w:w="915"/>
        <w:gridCol w:w="840"/>
        <w:gridCol w:w="810"/>
      </w:tblGrid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Self-Regulation &amp; </w:t>
            </w:r>
            <w:proofErr w:type="spellStart"/>
            <w:r>
              <w:rPr>
                <w:b/>
                <w:i/>
              </w:rPr>
              <w:t>Behaviour</w:t>
            </w:r>
            <w:proofErr w:type="spellEnd"/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identify &amp; pursue goals independently.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assess my own work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am able to choose an appropriate learning environment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My Teacher doesn’t need to monitor me.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My Teacher doesn’t need to manage my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 use growth mindset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demonstrate independent skills.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follow directions and complete all assignments.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put forth consistent effort.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seek clarification when needed.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My </w:t>
            </w:r>
            <w:proofErr w:type="spellStart"/>
            <w:r>
              <w:t>behaviour</w:t>
            </w:r>
            <w:proofErr w:type="spellEnd"/>
            <w:r>
              <w:t xml:space="preserve"> never disrupts the classroom environment.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use Teacher feedback to improve.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can identify my own strengths and weaknesses.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begin my work right away.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concentrate on my own assignments.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never daydream in class.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Total Number in each column</w:t>
            </w:r>
          </w:p>
          <w:p w:rsidR="00656C85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  <w:p w:rsidR="00656C85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Studying Skills &amp; Test Anxiety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take notes as I read my textbook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take notes in class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rewrite or type my notes for studying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compare notes with a classmate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study for long periods and take short breaks before returning to studying.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know how I study best.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eat breakfast every day.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get enough sleep.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study in an area with few distractions.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study a small amount each night over a period of time before a test or exam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have all of my supplies handy when studying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have a study playlist.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quiz myself on material that could appear on the test.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study with a classmate, buddy, or group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Other activities do not interfere with my studying.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When I don’t understand something I ask before the test (the day before)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My notes are never difficult to understand.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know how to pick out the most important information in my textbook &amp; notes.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Tests do not make me nervous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When I get to the test I am confident in the material.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use memory tricks to help me remember the material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Total Number in each column</w:t>
            </w:r>
          </w:p>
          <w:p w:rsidR="00656C85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  <w:p w:rsidR="00656C85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  <w:p w:rsidR="00656C85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Organization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write down all assignments and activities on a calendar or day planner.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use a “to do” list to accomplish tasks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can find all of my assignments at all times.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never lose my binders or assignments.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My binders have clear labels, dividers, and I know what is in them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clip all assignments into my binders.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My locker is neat and orderly.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bring all materials to class.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prepare all of my school materials and pick out my clothes the night before school.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My room at home is neat enough that I can find everything quickly.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keep track of my grades.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pack a healthy lunch the night before school.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bring all materials home that I need to complete assignments.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ask all questions before leaving class so that I know what to do.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always know what assignments are going to be due.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know where all assignments should be handed in.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My work areas are neat.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Total Number in each column</w:t>
            </w:r>
          </w:p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  <w:p w:rsidR="00656C85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  <w:p w:rsidR="00656C85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Time-Management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am able to juggle many commitments.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have enough time to eat breakfast in the morning.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finish all assignments the day or night before they are due.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start projects and papers as soon as they are assigned.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use my class time effectively.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never have late assignments.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never have to “cram” or “rush” an assignment the night before it is due.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use a “to do” list to order my most important tasks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do little pieces of my assignments each night, or study for small periods of time.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have enough time for school and fun.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know how long an assignment will take me.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complete the tasks I set out for myself.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can break larger projects into smaller tasks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 hand everything in on time.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06B7C"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656C8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Total Number in each column</w:t>
            </w:r>
          </w:p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7C" w:rsidRDefault="0080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806B7C" w:rsidRDefault="00806B7C">
      <w:pPr>
        <w:contextualSpacing w:val="0"/>
      </w:pPr>
    </w:p>
    <w:sectPr w:rsidR="00806B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6B7C"/>
    <w:rsid w:val="00656C85"/>
    <w:rsid w:val="0080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98C2"/>
  <w15:docId w15:val="{86B59B71-9FC0-4D88-AF0B-C91236C9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3335</Characters>
  <Application>Microsoft Office Word</Application>
  <DocSecurity>0</DocSecurity>
  <Lines>27</Lines>
  <Paragraphs>7</Paragraphs>
  <ScaleCrop>false</ScaleCrop>
  <Company>Sun West School Division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Drews</cp:lastModifiedBy>
  <cp:revision>2</cp:revision>
  <dcterms:created xsi:type="dcterms:W3CDTF">2018-11-15T16:28:00Z</dcterms:created>
  <dcterms:modified xsi:type="dcterms:W3CDTF">2018-11-15T16:29:00Z</dcterms:modified>
</cp:coreProperties>
</file>