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8AAAE" w14:textId="77777777" w:rsidR="00816F7C" w:rsidRDefault="009771BA" w:rsidP="009771BA">
      <w:pPr>
        <w:jc w:val="center"/>
        <w:rPr>
          <w:b/>
          <w:sz w:val="28"/>
        </w:rPr>
      </w:pPr>
      <w:r w:rsidRPr="009771BA">
        <w:rPr>
          <w:b/>
          <w:sz w:val="28"/>
        </w:rPr>
        <w:t>Family Role Card:</w:t>
      </w:r>
    </w:p>
    <w:p w14:paraId="4648BE69" w14:textId="77777777" w:rsidR="009771BA" w:rsidRPr="009771BA" w:rsidRDefault="009771BA" w:rsidP="009771BA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FBD9CE1" wp14:editId="583862AA">
            <wp:simplePos x="0" y="0"/>
            <wp:positionH relativeFrom="margin">
              <wp:posOffset>-223284</wp:posOffset>
            </wp:positionH>
            <wp:positionV relativeFrom="paragraph">
              <wp:posOffset>131918</wp:posOffset>
            </wp:positionV>
            <wp:extent cx="6499908" cy="48059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6435" cy="4810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71BA" w:rsidRPr="00977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BA"/>
    <w:rsid w:val="004B5D25"/>
    <w:rsid w:val="009771BA"/>
    <w:rsid w:val="00DB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87850"/>
  <w15:chartTrackingRefBased/>
  <w15:docId w15:val="{835614B4-1785-48D5-840B-06B0B999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Lutz</dc:creator>
  <cp:keywords/>
  <dc:description/>
  <cp:lastModifiedBy>Sandra Lutz</cp:lastModifiedBy>
  <cp:revision>1</cp:revision>
  <dcterms:created xsi:type="dcterms:W3CDTF">2019-04-15T18:22:00Z</dcterms:created>
  <dcterms:modified xsi:type="dcterms:W3CDTF">2019-04-15T18:23:00Z</dcterms:modified>
</cp:coreProperties>
</file>