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75FC4" w14:textId="77777777" w:rsidR="00251943" w:rsidRDefault="00241257" w:rsidP="00241257">
      <w:pPr>
        <w:jc w:val="center"/>
        <w:rPr>
          <w:rFonts w:ascii="LD Shelly Print" w:hAnsi="LD Shelly Print"/>
          <w:sz w:val="72"/>
          <w:szCs w:val="72"/>
        </w:rPr>
      </w:pPr>
      <w:r>
        <w:rPr>
          <w:rFonts w:ascii="LD Shelly Print" w:hAnsi="LD Shelly Print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0D1B767" wp14:editId="6875DE2E">
            <wp:simplePos x="0" y="0"/>
            <wp:positionH relativeFrom="column">
              <wp:posOffset>-217283</wp:posOffset>
            </wp:positionH>
            <wp:positionV relativeFrom="paragraph">
              <wp:posOffset>-107</wp:posOffset>
            </wp:positionV>
            <wp:extent cx="1428750" cy="1428750"/>
            <wp:effectExtent l="0" t="0" r="0" b="0"/>
            <wp:wrapTight wrapText="bothSides">
              <wp:wrapPolygon edited="0">
                <wp:start x="7200" y="0"/>
                <wp:lineTo x="5184" y="1152"/>
                <wp:lineTo x="2592" y="3744"/>
                <wp:lineTo x="2304" y="9216"/>
                <wp:lineTo x="4320" y="13824"/>
                <wp:lineTo x="7488" y="19008"/>
                <wp:lineTo x="9216" y="21312"/>
                <wp:lineTo x="9792" y="21312"/>
                <wp:lineTo x="11808" y="21312"/>
                <wp:lineTo x="12384" y="21312"/>
                <wp:lineTo x="14400" y="18432"/>
                <wp:lineTo x="17280" y="13824"/>
                <wp:lineTo x="19296" y="9216"/>
                <wp:lineTo x="19008" y="4320"/>
                <wp:lineTo x="15840" y="864"/>
                <wp:lineTo x="14400" y="0"/>
                <wp:lineTo x="72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px-Crystal_Clear_app_ktip.svg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1257">
        <w:rPr>
          <w:rFonts w:ascii="LD Shelly Print" w:hAnsi="LD Shelly Print"/>
          <w:sz w:val="72"/>
          <w:szCs w:val="72"/>
        </w:rPr>
        <w:t>Possible Products</w:t>
      </w:r>
      <w:r>
        <w:rPr>
          <w:rFonts w:ascii="LD Shelly Print" w:hAnsi="LD Shelly Print"/>
          <w:sz w:val="72"/>
          <w:szCs w:val="72"/>
        </w:rPr>
        <w:t xml:space="preserve"> for Projects!</w:t>
      </w:r>
    </w:p>
    <w:p w14:paraId="78D1CD92" w14:textId="77777777" w:rsidR="00241257" w:rsidRDefault="00241257">
      <w:pPr>
        <w:rPr>
          <w:rFonts w:ascii="LD Shelly Print" w:hAnsi="LD Shelly Print"/>
          <w:sz w:val="28"/>
          <w:szCs w:val="28"/>
        </w:rPr>
      </w:pPr>
      <w:r>
        <w:rPr>
          <w:rFonts w:ascii="LD Shelly Print" w:hAnsi="LD Shelly Print"/>
          <w:sz w:val="28"/>
          <w:szCs w:val="28"/>
        </w:rPr>
        <w:t>Here is a list to get the ideas flowing for possible project products.  This list is not exhaustive, so try adding your own if nothing catches your interest!</w:t>
      </w:r>
    </w:p>
    <w:p w14:paraId="23C86568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41257">
        <w:rPr>
          <w:rFonts w:ascii="Century Gothic" w:hAnsi="Century Gothic"/>
          <w:sz w:val="28"/>
          <w:szCs w:val="28"/>
        </w:rPr>
        <w:t>Museum Display</w:t>
      </w:r>
    </w:p>
    <w:p w14:paraId="59E71AED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Make a book</w:t>
      </w:r>
    </w:p>
    <w:p w14:paraId="1200CF44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Make a picture book to explain something to younger students</w:t>
      </w:r>
    </w:p>
    <w:p w14:paraId="441C1D06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Interview(s)</w:t>
      </w:r>
    </w:p>
    <w:p w14:paraId="0592474D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Podcast(s)</w:t>
      </w:r>
    </w:p>
    <w:p w14:paraId="57C5F976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Debate(s)</w:t>
      </w:r>
    </w:p>
    <w:p w14:paraId="61000F50" w14:textId="43216171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Multi-Media Presentation</w:t>
      </w:r>
      <w:r w:rsidR="00703108">
        <w:rPr>
          <w:rFonts w:ascii="Century Gothic" w:hAnsi="Century Gothic"/>
          <w:sz w:val="28"/>
          <w:szCs w:val="28"/>
        </w:rPr>
        <w:t xml:space="preserve"> (Power Point, Sway, Prezi, </w:t>
      </w:r>
      <w:proofErr w:type="spellStart"/>
      <w:r w:rsidR="00703108">
        <w:rPr>
          <w:rFonts w:ascii="Century Gothic" w:hAnsi="Century Gothic"/>
          <w:sz w:val="28"/>
          <w:szCs w:val="28"/>
        </w:rPr>
        <w:t>Canva</w:t>
      </w:r>
      <w:proofErr w:type="spellEnd"/>
      <w:r w:rsidR="00703108">
        <w:rPr>
          <w:rFonts w:ascii="Century Gothic" w:hAnsi="Century Gothic"/>
          <w:sz w:val="28"/>
          <w:szCs w:val="28"/>
        </w:rPr>
        <w:t>, Etc.)</w:t>
      </w:r>
    </w:p>
    <w:p w14:paraId="5A585C08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Newspaper or newspaper article for a local paper</w:t>
      </w:r>
    </w:p>
    <w:p w14:paraId="0ACF954C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 How-To Manual </w:t>
      </w:r>
    </w:p>
    <w:p w14:paraId="589F37C9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Brochures </w:t>
      </w:r>
    </w:p>
    <w:p w14:paraId="6F2BF62E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Board game</w:t>
      </w:r>
    </w:p>
    <w:p w14:paraId="04902C97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Trivia game</w:t>
      </w:r>
    </w:p>
    <w:p w14:paraId="2A0B434C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Online quiz game</w:t>
      </w:r>
    </w:p>
    <w:p w14:paraId="0D21750F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Game Show</w:t>
      </w:r>
    </w:p>
    <w:p w14:paraId="579467A3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Play</w:t>
      </w:r>
    </w:p>
    <w:p w14:paraId="7358B1FA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Movie</w:t>
      </w:r>
    </w:p>
    <w:p w14:paraId="2CB0B4E3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Documentary</w:t>
      </w:r>
    </w:p>
    <w:p w14:paraId="1218460E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Trailer</w:t>
      </w:r>
    </w:p>
    <w:p w14:paraId="4844358B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Presentation for community</w:t>
      </w:r>
    </w:p>
    <w:p w14:paraId="7BC6E0A5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Something to give back or better the community (charity, event, something concrete like a Little Free Library)</w:t>
      </w:r>
    </w:p>
    <w:p w14:paraId="17A52144" w14:textId="1E7DA4E3" w:rsidR="00241257" w:rsidRDefault="00FC17FE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Solve a school, </w:t>
      </w:r>
      <w:r w:rsidR="00241257">
        <w:rPr>
          <w:rFonts w:ascii="Century Gothic" w:hAnsi="Century Gothic"/>
          <w:sz w:val="28"/>
          <w:szCs w:val="28"/>
        </w:rPr>
        <w:t>community</w:t>
      </w:r>
      <w:r>
        <w:rPr>
          <w:rFonts w:ascii="Century Gothic" w:hAnsi="Century Gothic"/>
          <w:sz w:val="28"/>
          <w:szCs w:val="28"/>
        </w:rPr>
        <w:t xml:space="preserve"> or world </w:t>
      </w:r>
      <w:r w:rsidR="00241257">
        <w:rPr>
          <w:rFonts w:ascii="Century Gothic" w:hAnsi="Century Gothic"/>
          <w:sz w:val="28"/>
          <w:szCs w:val="28"/>
        </w:rPr>
        <w:t>problem</w:t>
      </w:r>
      <w:r>
        <w:rPr>
          <w:rFonts w:ascii="Century Gothic" w:hAnsi="Century Gothic"/>
          <w:sz w:val="28"/>
          <w:szCs w:val="28"/>
        </w:rPr>
        <w:t xml:space="preserve"> (or try to)</w:t>
      </w:r>
    </w:p>
    <w:p w14:paraId="34F9E2FA" w14:textId="77777777" w:rsidR="00241257" w:rsidRDefault="00241257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Grow something</w:t>
      </w:r>
    </w:p>
    <w:p w14:paraId="71857047" w14:textId="6F9CBDD1" w:rsidR="00241257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Website</w:t>
      </w:r>
    </w:p>
    <w:p w14:paraId="6B2AE0C0" w14:textId="15EB18DC" w:rsidR="0095771D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Write a song or music</w:t>
      </w:r>
    </w:p>
    <w:p w14:paraId="77255E73" w14:textId="2C7670C8" w:rsidR="0095771D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Create a map</w:t>
      </w:r>
    </w:p>
    <w:p w14:paraId="56D16FB0" w14:textId="78CF0586" w:rsidR="0095771D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Advertisement</w:t>
      </w:r>
    </w:p>
    <w:p w14:paraId="3913F086" w14:textId="41A0BDE3" w:rsidR="0095771D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Awards</w:t>
      </w:r>
    </w:p>
    <w:p w14:paraId="4EA187AE" w14:textId="7C710DF3" w:rsidR="0095771D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Graphs</w:t>
      </w:r>
    </w:p>
    <w:p w14:paraId="1831238F" w14:textId="36B04868" w:rsidR="0095771D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Write a choose your own adventure</w:t>
      </w:r>
    </w:p>
    <w:p w14:paraId="23D69C58" w14:textId="5FD6B426" w:rsidR="0095771D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Collect data</w:t>
      </w:r>
    </w:p>
    <w:p w14:paraId="4AC9F257" w14:textId="301F0B19" w:rsidR="0095771D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Test a hypothesis</w:t>
      </w:r>
    </w:p>
    <w:p w14:paraId="31F97FF2" w14:textId="404B8AB6" w:rsidR="0095771D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Host a Talk Show </w:t>
      </w:r>
    </w:p>
    <w:p w14:paraId="2D15415C" w14:textId="00F0B630" w:rsidR="0095771D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Blog</w:t>
      </w:r>
    </w:p>
    <w:p w14:paraId="2D8A0576" w14:textId="5BBF54F8" w:rsidR="0095771D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Blueprints</w:t>
      </w:r>
    </w:p>
    <w:p w14:paraId="562BA2D5" w14:textId="6F420ECA" w:rsidR="0095771D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Comics</w:t>
      </w:r>
    </w:p>
    <w:p w14:paraId="543E5BCF" w14:textId="25812199" w:rsidR="0095771D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Video Game</w:t>
      </w:r>
    </w:p>
    <w:p w14:paraId="65F2BAC1" w14:textId="61D90FCB" w:rsidR="0095771D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Create an app for a phone or device</w:t>
      </w:r>
    </w:p>
    <w:p w14:paraId="5F3FC6F8" w14:textId="42A72B3D" w:rsidR="0095771D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Teach a lesson or hold a workshop</w:t>
      </w:r>
    </w:p>
    <w:p w14:paraId="22328B05" w14:textId="54EB4428" w:rsidR="0095771D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Invent something</w:t>
      </w:r>
    </w:p>
    <w:p w14:paraId="6CFE8B5C" w14:textId="04241A82" w:rsidR="0095771D" w:rsidRDefault="0095771D" w:rsidP="0095771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Redesign or improve something</w:t>
      </w:r>
    </w:p>
    <w:p w14:paraId="781994B6" w14:textId="3BC332BC" w:rsidR="0095771D" w:rsidRDefault="0095771D" w:rsidP="0095771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Scavenger Hunt </w:t>
      </w:r>
    </w:p>
    <w:p w14:paraId="4A7E1888" w14:textId="53EDC02D" w:rsidR="0095771D" w:rsidRDefault="0095771D" w:rsidP="0095771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Diorama</w:t>
      </w:r>
    </w:p>
    <w:p w14:paraId="62F270FC" w14:textId="45E98573" w:rsidR="0095771D" w:rsidRDefault="0095771D" w:rsidP="0095771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Model</w:t>
      </w:r>
    </w:p>
    <w:p w14:paraId="2AB15682" w14:textId="6388D04A" w:rsidR="0095771D" w:rsidRDefault="0095771D" w:rsidP="0095771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Print a 3D model</w:t>
      </w:r>
    </w:p>
    <w:p w14:paraId="12AB891E" w14:textId="7D00B696" w:rsidR="0095771D" w:rsidRPr="0095771D" w:rsidRDefault="0095771D" w:rsidP="0095771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Create a set of Frequently Asked </w:t>
      </w:r>
      <w:r w:rsidR="000C6D46">
        <w:rPr>
          <w:rFonts w:ascii="Century Gothic" w:hAnsi="Century Gothic"/>
          <w:sz w:val="28"/>
          <w:szCs w:val="28"/>
        </w:rPr>
        <w:t>Questions</w:t>
      </w:r>
      <w:bookmarkStart w:id="0" w:name="_GoBack"/>
      <w:bookmarkEnd w:id="0"/>
    </w:p>
    <w:p w14:paraId="27313D5E" w14:textId="3105FBD4" w:rsidR="00241257" w:rsidRDefault="0095771D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Infographics</w:t>
      </w:r>
    </w:p>
    <w:p w14:paraId="4D9AC949" w14:textId="006096E7" w:rsidR="00FC17FE" w:rsidRDefault="00FC17FE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Animation</w:t>
      </w:r>
    </w:p>
    <w:p w14:paraId="1489BB51" w14:textId="189C1501" w:rsidR="00FC17FE" w:rsidRDefault="00FC17FE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Trading cards</w:t>
      </w:r>
    </w:p>
    <w:p w14:paraId="36DE87A7" w14:textId="4CD21C80" w:rsidR="00FC17FE" w:rsidRDefault="00FC17FE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Collage</w:t>
      </w:r>
    </w:p>
    <w:p w14:paraId="339C3577" w14:textId="1C81BE84" w:rsidR="00FC17FE" w:rsidRDefault="00FC17FE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Biography or Autobiography</w:t>
      </w:r>
    </w:p>
    <w:p w14:paraId="38767D9C" w14:textId="6E999AD4" w:rsidR="00FC17FE" w:rsidRDefault="00FC17FE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Reenactment</w:t>
      </w:r>
    </w:p>
    <w:p w14:paraId="15D5A683" w14:textId="79DD541A" w:rsidR="00FC17FE" w:rsidRDefault="00FC17FE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Survey</w:t>
      </w:r>
    </w:p>
    <w:p w14:paraId="3438AC3D" w14:textId="3AF0751D" w:rsidR="00FC17FE" w:rsidRDefault="00FC17FE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Puppet Show</w:t>
      </w:r>
    </w:p>
    <w:p w14:paraId="35C9A331" w14:textId="0592F4DD" w:rsidR="00FC17FE" w:rsidRDefault="00FC17FE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Simulation</w:t>
      </w:r>
    </w:p>
    <w:p w14:paraId="71C874C9" w14:textId="2CC0125B" w:rsidR="00FC17FE" w:rsidRDefault="00FC17FE" w:rsidP="0024125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Timeline </w:t>
      </w:r>
    </w:p>
    <w:p w14:paraId="270C1671" w14:textId="7E1E0D96" w:rsidR="00241257" w:rsidRDefault="00FC17FE" w:rsidP="00FC17F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Newscast</w:t>
      </w:r>
    </w:p>
    <w:p w14:paraId="61FC375D" w14:textId="36A5CCF2" w:rsidR="00EB6D26" w:rsidRDefault="00EB6D26" w:rsidP="00FC17F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Interactive display</w:t>
      </w:r>
    </w:p>
    <w:p w14:paraId="62E321D7" w14:textId="13C272F7" w:rsidR="00FC17FE" w:rsidRPr="00FC17FE" w:rsidRDefault="00FC17FE" w:rsidP="00FC17F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Add your ideas here:</w:t>
      </w:r>
    </w:p>
    <w:sectPr w:rsidR="00FC17FE" w:rsidRPr="00FC17F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5B0F3" w14:textId="77777777" w:rsidR="00775F09" w:rsidRDefault="00775F09" w:rsidP="00775F09">
      <w:pPr>
        <w:spacing w:after="0" w:line="240" w:lineRule="auto"/>
      </w:pPr>
      <w:r>
        <w:separator/>
      </w:r>
    </w:p>
  </w:endnote>
  <w:endnote w:type="continuationSeparator" w:id="0">
    <w:p w14:paraId="778E8628" w14:textId="77777777" w:rsidR="00775F09" w:rsidRDefault="00775F09" w:rsidP="0077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D Shelly 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2245E" w14:textId="30782C90" w:rsidR="00775F09" w:rsidRDefault="00775F09" w:rsidP="00775F09">
    <w:pPr>
      <w:pStyle w:val="Footer"/>
      <w:jc w:val="right"/>
    </w:pPr>
    <w:r w:rsidRPr="005E1293">
      <w:rPr>
        <w:noProof/>
      </w:rPr>
      <w:drawing>
        <wp:inline distT="0" distB="0" distL="0" distR="0" wp14:anchorId="0D525CAB" wp14:editId="0F63894A">
          <wp:extent cx="945783" cy="339214"/>
          <wp:effectExtent l="0" t="0" r="6985" b="3810"/>
          <wp:docPr id="5" name="Picture 5" descr="C:\Users\melissa.lander\Documents\Logo (1)\SunWest_LogoTransparent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sa.lander\Documents\Logo (1)\SunWest_LogoTransparent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20" cy="35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F01AC" w14:textId="77777777" w:rsidR="00775F09" w:rsidRDefault="00775F09" w:rsidP="00775F09">
      <w:pPr>
        <w:spacing w:after="0" w:line="240" w:lineRule="auto"/>
      </w:pPr>
      <w:r>
        <w:separator/>
      </w:r>
    </w:p>
  </w:footnote>
  <w:footnote w:type="continuationSeparator" w:id="0">
    <w:p w14:paraId="33C1BCE5" w14:textId="77777777" w:rsidR="00775F09" w:rsidRDefault="00775F09" w:rsidP="0077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96724"/>
    <w:multiLevelType w:val="hybridMultilevel"/>
    <w:tmpl w:val="2C4E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57"/>
    <w:rsid w:val="000C6D46"/>
    <w:rsid w:val="00241257"/>
    <w:rsid w:val="00251943"/>
    <w:rsid w:val="00703108"/>
    <w:rsid w:val="00775F09"/>
    <w:rsid w:val="0095771D"/>
    <w:rsid w:val="00EB6D26"/>
    <w:rsid w:val="00F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7CDE"/>
  <w15:chartTrackingRefBased/>
  <w15:docId w15:val="{5260AFCA-A7D2-442B-AB14-DF491EB4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F09"/>
  </w:style>
  <w:style w:type="paragraph" w:styleId="Footer">
    <w:name w:val="footer"/>
    <w:basedOn w:val="Normal"/>
    <w:link w:val="FooterChar"/>
    <w:uiPriority w:val="99"/>
    <w:unhideWhenUsed/>
    <w:rsid w:val="0077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03522DE59C64F9B5A16E98E591BC8" ma:contentTypeVersion="11" ma:contentTypeDescription="Create a new document." ma:contentTypeScope="" ma:versionID="bc2ef60b356ba5d609ccc4cd41067e74">
  <xsd:schema xmlns:xsd="http://www.w3.org/2001/XMLSchema" xmlns:xs="http://www.w3.org/2001/XMLSchema" xmlns:p="http://schemas.microsoft.com/office/2006/metadata/properties" xmlns:ns3="87acf0c4-e026-4094-b533-d749bc57a85f" xmlns:ns4="5d085e98-0079-4c30-88b8-a0e13ac96f38" targetNamespace="http://schemas.microsoft.com/office/2006/metadata/properties" ma:root="true" ma:fieldsID="8a97f93154d431ed6f9550fb6ecf53f0" ns3:_="" ns4:_="">
    <xsd:import namespace="87acf0c4-e026-4094-b533-d749bc57a85f"/>
    <xsd:import namespace="5d085e98-0079-4c30-88b8-a0e13ac96f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cf0c4-e026-4094-b533-d749bc57a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85e98-0079-4c30-88b8-a0e13ac96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937B2-7D98-469D-9063-6341A65EA335}">
  <ds:schemaRefs>
    <ds:schemaRef ds:uri="5d085e98-0079-4c30-88b8-a0e13ac96f38"/>
    <ds:schemaRef ds:uri="http://www.w3.org/XML/1998/namespace"/>
    <ds:schemaRef ds:uri="87acf0c4-e026-4094-b533-d749bc57a85f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5A6D400-44EA-48A8-BFD3-CFAB50546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BB3FA-D82F-4E3E-A88C-56D825D0A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cf0c4-e026-4094-b533-d749bc57a85f"/>
    <ds:schemaRef ds:uri="5d085e98-0079-4c30-88b8-a0e13ac96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Lander</dc:creator>
  <cp:keywords/>
  <dc:description/>
  <cp:lastModifiedBy>Melissa Lander</cp:lastModifiedBy>
  <cp:revision>7</cp:revision>
  <dcterms:created xsi:type="dcterms:W3CDTF">2019-08-20T01:00:00Z</dcterms:created>
  <dcterms:modified xsi:type="dcterms:W3CDTF">2020-01-23T19:57:00Z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0x0101003D103522DE59C64F9B5A16E98E591BC8</vt:lpwstr>
  </property>
</Properties>
</file>